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082D" w14:textId="77777777" w:rsidR="00033E51" w:rsidRPr="00E432E9" w:rsidRDefault="00033E51" w:rsidP="00033E5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  <w:b/>
          <w:sz w:val="24"/>
        </w:rPr>
        <w:t xml:space="preserve">　ボランティア活動</w:t>
      </w:r>
      <w:r w:rsidR="00D35FB9" w:rsidRPr="00E432E9">
        <w:rPr>
          <w:rFonts w:asciiTheme="minorEastAsia" w:eastAsiaTheme="minorEastAsia" w:hAnsiTheme="minorEastAsia" w:hint="eastAsia"/>
          <w:b/>
          <w:sz w:val="24"/>
        </w:rPr>
        <w:t>奨励賞</w:t>
      </w:r>
    </w:p>
    <w:p w14:paraId="18157B52" w14:textId="77777777" w:rsidR="00033E51" w:rsidRPr="00E432E9" w:rsidRDefault="00E432E9" w:rsidP="006521E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表彰</w:t>
      </w:r>
      <w:r w:rsidR="001F7FB6">
        <w:rPr>
          <w:rFonts w:asciiTheme="minorEastAsia" w:eastAsiaTheme="minorEastAsia" w:hAnsiTheme="minorEastAsia" w:hint="eastAsia"/>
        </w:rPr>
        <w:t>規則</w:t>
      </w:r>
      <w:r>
        <w:rPr>
          <w:rFonts w:asciiTheme="minorEastAsia" w:eastAsiaTheme="minorEastAsia" w:hAnsiTheme="minorEastAsia" w:hint="eastAsia"/>
        </w:rPr>
        <w:t>第２条</w:t>
      </w:r>
      <w:r w:rsidR="001F7FB6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１</w:t>
      </w:r>
      <w:r w:rsidR="00D210B9" w:rsidRPr="00E432E9">
        <w:rPr>
          <w:rFonts w:asciiTheme="minorEastAsia" w:eastAsiaTheme="minorEastAsia" w:hAnsiTheme="minorEastAsia" w:hint="eastAsia"/>
        </w:rPr>
        <w:t>項</w:t>
      </w:r>
      <w:r w:rsidR="001F7FB6">
        <w:rPr>
          <w:rFonts w:asciiTheme="minorEastAsia" w:eastAsiaTheme="minorEastAsia" w:hAnsiTheme="minorEastAsia" w:hint="eastAsia"/>
        </w:rPr>
        <w:t>第４号</w:t>
      </w:r>
      <w:r w:rsidR="006521EC" w:rsidRPr="00E432E9">
        <w:rPr>
          <w:rFonts w:asciiTheme="minorEastAsia" w:eastAsiaTheme="minorEastAsia" w:hAnsiTheme="minorEastAsia" w:hint="eastAsia"/>
        </w:rPr>
        <w:t xml:space="preserve">       </w:t>
      </w:r>
      <w:r w:rsidR="00033E51" w:rsidRPr="00E432E9">
        <w:rPr>
          <w:rFonts w:asciiTheme="minorEastAsia" w:eastAsiaTheme="minorEastAsia" w:hAnsiTheme="minorEastAsia" w:hint="eastAsia"/>
        </w:rPr>
        <w:t>被表彰候補者推薦書</w:t>
      </w:r>
      <w:r w:rsidR="00D35FB9" w:rsidRPr="00E432E9">
        <w:rPr>
          <w:rFonts w:asciiTheme="minorEastAsia" w:eastAsiaTheme="minorEastAsia" w:hAnsiTheme="minorEastAsia" w:hint="eastAsia"/>
        </w:rPr>
        <w:t>（個人・団体）</w:t>
      </w:r>
    </w:p>
    <w:tbl>
      <w:tblPr>
        <w:tblpPr w:leftFromText="142" w:rightFromText="142" w:vertAnchor="text" w:horzAnchor="margin" w:tblpX="-261" w:tblpY="2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500"/>
        <w:gridCol w:w="1287"/>
        <w:gridCol w:w="1123"/>
        <w:gridCol w:w="703"/>
        <w:gridCol w:w="354"/>
        <w:gridCol w:w="1023"/>
        <w:gridCol w:w="410"/>
        <w:gridCol w:w="733"/>
        <w:gridCol w:w="2611"/>
      </w:tblGrid>
      <w:tr w:rsidR="00033E51" w:rsidRPr="00E432E9" w14:paraId="620FE486" w14:textId="77777777" w:rsidTr="00E41AFF">
        <w:trPr>
          <w:cantSplit/>
          <w:trHeight w:val="348"/>
        </w:trPr>
        <w:tc>
          <w:tcPr>
            <w:tcW w:w="1255" w:type="dxa"/>
            <w:shd w:val="clear" w:color="auto" w:fill="D9E2F3" w:themeFill="accent5" w:themeFillTint="33"/>
            <w:vAlign w:val="center"/>
          </w:tcPr>
          <w:p w14:paraId="0B28AB85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  <w:sz w:val="16"/>
              </w:rPr>
              <w:t>(ふりがな)</w:t>
            </w:r>
          </w:p>
        </w:tc>
        <w:tc>
          <w:tcPr>
            <w:tcW w:w="2910" w:type="dxa"/>
            <w:gridSpan w:val="3"/>
          </w:tcPr>
          <w:p w14:paraId="3248BFAB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0" w:type="dxa"/>
            <w:gridSpan w:val="3"/>
            <w:shd w:val="clear" w:color="auto" w:fill="D9E2F3" w:themeFill="accent5" w:themeFillTint="33"/>
          </w:tcPr>
          <w:p w14:paraId="2BEDDF5C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754" w:type="dxa"/>
            <w:gridSpan w:val="3"/>
          </w:tcPr>
          <w:p w14:paraId="5F9E96E6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□男・□女</w:t>
            </w:r>
          </w:p>
        </w:tc>
      </w:tr>
      <w:tr w:rsidR="00033E51" w:rsidRPr="00E432E9" w14:paraId="1C6B8DEF" w14:textId="77777777" w:rsidTr="00E41AFF">
        <w:trPr>
          <w:cantSplit/>
          <w:trHeight w:val="701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6BEC2E5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氏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E432E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910" w:type="dxa"/>
            <w:gridSpan w:val="3"/>
            <w:tcBorders>
              <w:top w:val="dashed" w:sz="4" w:space="0" w:color="auto"/>
            </w:tcBorders>
          </w:tcPr>
          <w:p w14:paraId="2F479958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8D289C0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777" w:type="dxa"/>
            <w:gridSpan w:val="4"/>
            <w:vMerge w:val="restart"/>
          </w:tcPr>
          <w:p w14:paraId="6FFB8136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  <w:sz w:val="16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□明治　　年　　月　　日</w:t>
            </w:r>
          </w:p>
          <w:p w14:paraId="1E98D521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□大正　　年　　月　　日</w:t>
            </w:r>
          </w:p>
          <w:p w14:paraId="683504AA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□昭和　　年　　月　　日</w:t>
            </w:r>
          </w:p>
          <w:p w14:paraId="5500D801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□平成　　年　　月　　日（満　　歳）</w:t>
            </w:r>
          </w:p>
        </w:tc>
      </w:tr>
      <w:tr w:rsidR="00033E51" w:rsidRPr="00E432E9" w14:paraId="04503804" w14:textId="77777777" w:rsidTr="00E41AFF">
        <w:trPr>
          <w:cantSplit/>
          <w:trHeight w:val="555"/>
        </w:trPr>
        <w:tc>
          <w:tcPr>
            <w:tcW w:w="1255" w:type="dxa"/>
            <w:shd w:val="clear" w:color="auto" w:fill="D9E2F3" w:themeFill="accent5" w:themeFillTint="33"/>
            <w:vAlign w:val="center"/>
          </w:tcPr>
          <w:p w14:paraId="6530CF0E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2910" w:type="dxa"/>
            <w:gridSpan w:val="3"/>
          </w:tcPr>
          <w:p w14:paraId="1C8445FF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1057" w:type="dxa"/>
            <w:gridSpan w:val="2"/>
            <w:vMerge/>
            <w:shd w:val="clear" w:color="auto" w:fill="D9E2F3" w:themeFill="accent5" w:themeFillTint="33"/>
          </w:tcPr>
          <w:p w14:paraId="197E0F6C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7" w:type="dxa"/>
            <w:gridSpan w:val="4"/>
            <w:vMerge/>
          </w:tcPr>
          <w:p w14:paraId="1422562A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7ADBC7F1" w14:textId="77777777" w:rsidTr="00E41AFF">
        <w:trPr>
          <w:cantSplit/>
        </w:trPr>
        <w:tc>
          <w:tcPr>
            <w:tcW w:w="1255" w:type="dxa"/>
            <w:shd w:val="clear" w:color="auto" w:fill="D9E2F3" w:themeFill="accent5" w:themeFillTint="33"/>
            <w:vAlign w:val="center"/>
          </w:tcPr>
          <w:p w14:paraId="1481B21F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  <w:u w:val="dotted"/>
              </w:rPr>
            </w:pPr>
            <w:r w:rsidRPr="00E432E9">
              <w:rPr>
                <w:rFonts w:asciiTheme="minorEastAsia" w:eastAsiaTheme="minorEastAsia" w:hAnsiTheme="minorEastAsia" w:hint="eastAsia"/>
                <w:u w:val="dotted"/>
              </w:rPr>
              <w:t>職</w:t>
            </w:r>
            <w:r w:rsidR="00E41AFF">
              <w:rPr>
                <w:rFonts w:asciiTheme="minorEastAsia" w:eastAsiaTheme="minorEastAsia" w:hAnsiTheme="minorEastAsia" w:hint="eastAsia"/>
                <w:u w:val="dotted"/>
              </w:rPr>
              <w:t xml:space="preserve">  </w:t>
            </w:r>
            <w:r w:rsidRPr="00E432E9">
              <w:rPr>
                <w:rFonts w:asciiTheme="minorEastAsia" w:eastAsiaTheme="minorEastAsia" w:hAnsiTheme="minorEastAsia" w:hint="eastAsia"/>
                <w:u w:val="dotted"/>
              </w:rPr>
              <w:t>業</w:t>
            </w:r>
          </w:p>
        </w:tc>
        <w:tc>
          <w:tcPr>
            <w:tcW w:w="2910" w:type="dxa"/>
            <w:gridSpan w:val="3"/>
          </w:tcPr>
          <w:p w14:paraId="4E9AF95F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gridSpan w:val="2"/>
            <w:shd w:val="clear" w:color="auto" w:fill="D9E2F3" w:themeFill="accent5" w:themeFillTint="33"/>
            <w:vAlign w:val="center"/>
          </w:tcPr>
          <w:p w14:paraId="2A5D8E80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勤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432E9">
              <w:rPr>
                <w:rFonts w:asciiTheme="minorEastAsia" w:eastAsiaTheme="minorEastAsia" w:hAnsiTheme="minorEastAsia" w:hint="eastAsia"/>
              </w:rPr>
              <w:t>務</w:t>
            </w:r>
            <w:r w:rsidR="00E41AF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432E9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4777" w:type="dxa"/>
            <w:gridSpan w:val="4"/>
          </w:tcPr>
          <w:p w14:paraId="623087EF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4040C0D1" w14:textId="77777777" w:rsidTr="00DF4E6E">
        <w:trPr>
          <w:cantSplit/>
        </w:trPr>
        <w:tc>
          <w:tcPr>
            <w:tcW w:w="1255" w:type="dxa"/>
            <w:vMerge w:val="restart"/>
            <w:tcBorders>
              <w:right w:val="nil"/>
            </w:tcBorders>
            <w:shd w:val="clear" w:color="auto" w:fill="D9E2F3" w:themeFill="accent5" w:themeFillTint="33"/>
            <w:vAlign w:val="center"/>
          </w:tcPr>
          <w:p w14:paraId="5C926CDF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表</w:t>
            </w:r>
          </w:p>
          <w:p w14:paraId="78679ED2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彰</w:t>
            </w:r>
          </w:p>
          <w:p w14:paraId="3A44C923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BE51E73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受賞年月日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FCE20B5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功労内容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1C98E34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表彰名（表彰者）</w:t>
            </w:r>
          </w:p>
        </w:tc>
        <w:tc>
          <w:tcPr>
            <w:tcW w:w="733" w:type="dxa"/>
            <w:vMerge w:val="restart"/>
            <w:shd w:val="clear" w:color="auto" w:fill="D9E2F3" w:themeFill="accent5" w:themeFillTint="33"/>
            <w:vAlign w:val="center"/>
          </w:tcPr>
          <w:p w14:paraId="6C61418C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功</w:t>
            </w:r>
          </w:p>
          <w:p w14:paraId="6A1C7DD6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績</w:t>
            </w:r>
          </w:p>
          <w:p w14:paraId="62145CD2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概</w:t>
            </w:r>
          </w:p>
          <w:p w14:paraId="4239DB93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2611" w:type="dxa"/>
            <w:tcBorders>
              <w:bottom w:val="dashSmallGap" w:sz="4" w:space="0" w:color="auto"/>
            </w:tcBorders>
          </w:tcPr>
          <w:p w14:paraId="40A976D6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76CBA99F" w14:textId="77777777" w:rsidTr="00DF4E6E">
        <w:trPr>
          <w:cantSplit/>
        </w:trPr>
        <w:tc>
          <w:tcPr>
            <w:tcW w:w="1255" w:type="dxa"/>
            <w:vMerge/>
            <w:tcBorders>
              <w:right w:val="nil"/>
            </w:tcBorders>
            <w:shd w:val="clear" w:color="auto" w:fill="D9E2F3" w:themeFill="accent5" w:themeFillTint="33"/>
          </w:tcPr>
          <w:p w14:paraId="0F31D9EF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14:paraId="06826EA9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14:paraId="54DBEBC9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</w:tcBorders>
          </w:tcPr>
          <w:p w14:paraId="13F1662C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shd w:val="clear" w:color="auto" w:fill="D9E2F3" w:themeFill="accent5" w:themeFillTint="33"/>
          </w:tcPr>
          <w:p w14:paraId="2EE96BE5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CF5B9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42F2A127" w14:textId="77777777" w:rsidTr="00DF4E6E">
        <w:trPr>
          <w:cantSplit/>
        </w:trPr>
        <w:tc>
          <w:tcPr>
            <w:tcW w:w="1255" w:type="dxa"/>
            <w:vMerge/>
            <w:shd w:val="clear" w:color="auto" w:fill="D9E2F3" w:themeFill="accent5" w:themeFillTint="33"/>
          </w:tcPr>
          <w:p w14:paraId="7E373CC8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823C6F5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</w:tcPr>
          <w:p w14:paraId="7F947A0B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</w:tcPr>
          <w:p w14:paraId="7E1AFE6A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shd w:val="clear" w:color="auto" w:fill="D9E2F3" w:themeFill="accent5" w:themeFillTint="33"/>
          </w:tcPr>
          <w:p w14:paraId="6C9F239D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628A9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69FE5F4E" w14:textId="77777777" w:rsidTr="00DF4E6E">
        <w:trPr>
          <w:cantSplit/>
        </w:trPr>
        <w:tc>
          <w:tcPr>
            <w:tcW w:w="1255" w:type="dxa"/>
            <w:vMerge/>
            <w:shd w:val="clear" w:color="auto" w:fill="D9E2F3" w:themeFill="accent5" w:themeFillTint="33"/>
          </w:tcPr>
          <w:p w14:paraId="711D3320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83F4A4A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</w:tcPr>
          <w:p w14:paraId="7F11AF81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</w:tcPr>
          <w:p w14:paraId="6486D1A9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shd w:val="clear" w:color="auto" w:fill="D9E2F3" w:themeFill="accent5" w:themeFillTint="33"/>
          </w:tcPr>
          <w:p w14:paraId="23262C85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86A1EB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433EB245" w14:textId="77777777" w:rsidTr="00DF4E6E">
        <w:trPr>
          <w:cantSplit/>
        </w:trPr>
        <w:tc>
          <w:tcPr>
            <w:tcW w:w="1255" w:type="dxa"/>
            <w:vMerge/>
            <w:shd w:val="clear" w:color="auto" w:fill="D9E2F3" w:themeFill="accent5" w:themeFillTint="33"/>
          </w:tcPr>
          <w:p w14:paraId="5E9B103F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2"/>
            <w:tcBorders>
              <w:bottom w:val="nil"/>
            </w:tcBorders>
            <w:vAlign w:val="center"/>
          </w:tcPr>
          <w:p w14:paraId="7DCB23B7" w14:textId="77777777" w:rsidR="00033E51" w:rsidRPr="00E432E9" w:rsidRDefault="00033E51" w:rsidP="00767FC4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826" w:type="dxa"/>
            <w:gridSpan w:val="2"/>
          </w:tcPr>
          <w:p w14:paraId="752613B8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7" w:type="dxa"/>
            <w:gridSpan w:val="3"/>
            <w:tcBorders>
              <w:right w:val="single" w:sz="4" w:space="0" w:color="auto"/>
            </w:tcBorders>
          </w:tcPr>
          <w:p w14:paraId="50CF7DF1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431F6962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1" w:type="dxa"/>
            <w:tcBorders>
              <w:top w:val="dashSmallGap" w:sz="4" w:space="0" w:color="auto"/>
            </w:tcBorders>
          </w:tcPr>
          <w:p w14:paraId="271A9E7C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2DE2C48C" w14:textId="77777777" w:rsidTr="00E41AFF">
        <w:trPr>
          <w:cantSplit/>
          <w:trHeight w:val="73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749D5E2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4C11AE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037089024"/>
              </w:rPr>
              <w:t>推薦案</w:t>
            </w:r>
            <w:r w:rsidRPr="004C11AE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037089024"/>
              </w:rPr>
              <w:t>件</w:t>
            </w:r>
          </w:p>
          <w:p w14:paraId="469F309E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活動</w:t>
            </w:r>
            <w:r w:rsidR="00E41AFF">
              <w:rPr>
                <w:rFonts w:asciiTheme="minorEastAsia" w:eastAsiaTheme="minorEastAsia" w:hAnsiTheme="minorEastAsia" w:hint="eastAsia"/>
              </w:rPr>
              <w:t>の</w:t>
            </w:r>
            <w:r w:rsidRPr="00E432E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8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18FE5B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1A716989" w14:textId="77777777" w:rsidTr="00E41AFF">
        <w:trPr>
          <w:cantSplit/>
          <w:trHeight w:val="1103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F9B0061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活動概要</w:t>
            </w:r>
          </w:p>
        </w:tc>
        <w:tc>
          <w:tcPr>
            <w:tcW w:w="8244" w:type="dxa"/>
            <w:gridSpan w:val="8"/>
            <w:tcBorders>
              <w:bottom w:val="single" w:sz="4" w:space="0" w:color="auto"/>
            </w:tcBorders>
          </w:tcPr>
          <w:p w14:paraId="286A7B0E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17FF9EA2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44755876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64CF75C4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05E5C450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5AA8D7F3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050807A6" w14:textId="77777777" w:rsidTr="00E41AFF">
        <w:trPr>
          <w:cantSplit/>
        </w:trPr>
        <w:tc>
          <w:tcPr>
            <w:tcW w:w="1755" w:type="dxa"/>
            <w:gridSpan w:val="2"/>
            <w:shd w:val="clear" w:color="auto" w:fill="D9E2F3" w:themeFill="accent5" w:themeFillTint="33"/>
            <w:vAlign w:val="center"/>
          </w:tcPr>
          <w:p w14:paraId="0BEA6199" w14:textId="77777777" w:rsidR="00E41AFF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現在関係する</w:t>
            </w:r>
          </w:p>
          <w:p w14:paraId="39AEE03B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団体及び職名</w:t>
            </w:r>
          </w:p>
        </w:tc>
        <w:tc>
          <w:tcPr>
            <w:tcW w:w="8244" w:type="dxa"/>
            <w:gridSpan w:val="8"/>
          </w:tcPr>
          <w:p w14:paraId="04DD1360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303CF87B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2E155FC6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  <w:tr w:rsidR="00033E51" w:rsidRPr="00E432E9" w14:paraId="04DDB12C" w14:textId="77777777" w:rsidTr="00E41AFF">
        <w:trPr>
          <w:cantSplit/>
          <w:trHeight w:val="658"/>
        </w:trPr>
        <w:tc>
          <w:tcPr>
            <w:tcW w:w="1755" w:type="dxa"/>
            <w:gridSpan w:val="2"/>
            <w:shd w:val="clear" w:color="auto" w:fill="D9E2F3" w:themeFill="accent5" w:themeFillTint="33"/>
            <w:vAlign w:val="center"/>
          </w:tcPr>
          <w:p w14:paraId="201A212E" w14:textId="77777777" w:rsidR="00033E51" w:rsidRPr="00E432E9" w:rsidRDefault="00033E51" w:rsidP="00E41AFF">
            <w:pPr>
              <w:jc w:val="center"/>
              <w:rPr>
                <w:rFonts w:asciiTheme="minorEastAsia" w:eastAsiaTheme="minorEastAsia" w:hAnsiTheme="minorEastAsia"/>
              </w:rPr>
            </w:pPr>
            <w:r w:rsidRPr="00E432E9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8244" w:type="dxa"/>
            <w:gridSpan w:val="8"/>
          </w:tcPr>
          <w:p w14:paraId="2577AC31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7B159C67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071E1C00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  <w:p w14:paraId="2924D3CA" w14:textId="77777777" w:rsidR="00033E51" w:rsidRPr="00E432E9" w:rsidRDefault="00033E51" w:rsidP="00767FC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7E28EB8" w14:textId="77777777" w:rsidR="00033E51" w:rsidRPr="00E432E9" w:rsidRDefault="00033E51" w:rsidP="00033E51">
      <w:pPr>
        <w:jc w:val="center"/>
        <w:rPr>
          <w:rFonts w:asciiTheme="minorEastAsia" w:eastAsiaTheme="minorEastAsia" w:hAnsiTheme="minorEastAsia"/>
          <w:sz w:val="24"/>
        </w:rPr>
      </w:pPr>
    </w:p>
    <w:p w14:paraId="598A095A" w14:textId="77777777" w:rsidR="00033E51" w:rsidRPr="00E432E9" w:rsidRDefault="00033E51" w:rsidP="00033E51">
      <w:pPr>
        <w:rPr>
          <w:rFonts w:asciiTheme="minorEastAsia" w:eastAsiaTheme="minorEastAsia" w:hAnsiTheme="minorEastAsia"/>
          <w:sz w:val="24"/>
        </w:rPr>
      </w:pPr>
    </w:p>
    <w:p w14:paraId="1F9599BD" w14:textId="77777777" w:rsidR="00033E51" w:rsidRPr="00E432E9" w:rsidRDefault="00033E51" w:rsidP="00033E51">
      <w:pPr>
        <w:ind w:firstLine="210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上記の者を笛吹市社会福祉協議会の（表彰</w:t>
      </w:r>
      <w:r w:rsidR="001F7FB6">
        <w:rPr>
          <w:rFonts w:asciiTheme="minorEastAsia" w:eastAsiaTheme="minorEastAsia" w:hAnsiTheme="minorEastAsia" w:hint="eastAsia"/>
        </w:rPr>
        <w:t>規則</w:t>
      </w:r>
      <w:r w:rsidRPr="00E432E9">
        <w:rPr>
          <w:rFonts w:asciiTheme="minorEastAsia" w:eastAsiaTheme="minorEastAsia" w:hAnsiTheme="minorEastAsia" w:hint="eastAsia"/>
        </w:rPr>
        <w:t>第</w:t>
      </w:r>
      <w:r w:rsidR="00D210B9" w:rsidRPr="00E432E9">
        <w:rPr>
          <w:rFonts w:asciiTheme="minorEastAsia" w:eastAsiaTheme="minorEastAsia" w:hAnsiTheme="minorEastAsia" w:hint="eastAsia"/>
        </w:rPr>
        <w:t>２</w:t>
      </w:r>
      <w:r w:rsidRPr="00E432E9">
        <w:rPr>
          <w:rFonts w:asciiTheme="minorEastAsia" w:eastAsiaTheme="minorEastAsia" w:hAnsiTheme="minorEastAsia" w:hint="eastAsia"/>
        </w:rPr>
        <w:t>条</w:t>
      </w:r>
      <w:r w:rsidR="001F7FB6">
        <w:rPr>
          <w:rFonts w:asciiTheme="minorEastAsia" w:eastAsiaTheme="minorEastAsia" w:hAnsiTheme="minorEastAsia" w:hint="eastAsia"/>
        </w:rPr>
        <w:t>第１項第</w:t>
      </w:r>
      <w:r w:rsidR="00D210B9" w:rsidRPr="00E432E9">
        <w:rPr>
          <w:rFonts w:asciiTheme="minorEastAsia" w:eastAsiaTheme="minorEastAsia" w:hAnsiTheme="minorEastAsia" w:hint="eastAsia"/>
        </w:rPr>
        <w:t>４</w:t>
      </w:r>
      <w:r w:rsidR="001F7FB6">
        <w:rPr>
          <w:rFonts w:asciiTheme="minorEastAsia" w:eastAsiaTheme="minorEastAsia" w:hAnsiTheme="minorEastAsia" w:hint="eastAsia"/>
        </w:rPr>
        <w:t>号</w:t>
      </w:r>
      <w:r w:rsidRPr="00E432E9">
        <w:rPr>
          <w:rFonts w:asciiTheme="minorEastAsia" w:eastAsiaTheme="minorEastAsia" w:hAnsiTheme="minorEastAsia" w:hint="eastAsia"/>
        </w:rPr>
        <w:t>）により表彰該当者として推薦いたします。</w:t>
      </w:r>
    </w:p>
    <w:p w14:paraId="4937AB8C" w14:textId="77777777" w:rsidR="00033E51" w:rsidRPr="00E432E9" w:rsidRDefault="00060E7E" w:rsidP="00033E5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33E51" w:rsidRPr="00E432E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7BCE310" w14:textId="77777777" w:rsidR="00033E51" w:rsidRPr="00E432E9" w:rsidRDefault="00033E51" w:rsidP="00033E5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推薦者</w:t>
      </w:r>
    </w:p>
    <w:p w14:paraId="245FC869" w14:textId="77777777" w:rsidR="00033E51" w:rsidRPr="00E432E9" w:rsidRDefault="00033E51" w:rsidP="00033E51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>住所</w:t>
      </w:r>
    </w:p>
    <w:p w14:paraId="099837B1" w14:textId="77777777" w:rsidR="00033E51" w:rsidRPr="00E432E9" w:rsidRDefault="00D210B9" w:rsidP="00D210B9">
      <w:pPr>
        <w:ind w:right="840"/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033E51" w:rsidRPr="00E432E9">
        <w:rPr>
          <w:rFonts w:asciiTheme="minorEastAsia" w:eastAsiaTheme="minorEastAsia" w:hAnsiTheme="minorEastAsia" w:hint="eastAsia"/>
        </w:rPr>
        <w:t>氏名　　　　　　　　　　　　　　　印</w:t>
      </w:r>
    </w:p>
    <w:p w14:paraId="2F9D4915" w14:textId="77777777" w:rsidR="00190BF1" w:rsidRPr="00E432E9" w:rsidRDefault="00033E51" w:rsidP="00FC4A8F">
      <w:pPr>
        <w:jc w:val="center"/>
        <w:rPr>
          <w:rFonts w:asciiTheme="minorEastAsia" w:eastAsiaTheme="minorEastAsia" w:hAnsiTheme="minorEastAsia"/>
        </w:rPr>
      </w:pPr>
      <w:r w:rsidRPr="00E432E9">
        <w:rPr>
          <w:rFonts w:asciiTheme="minorEastAsia" w:eastAsiaTheme="minorEastAsia" w:hAnsiTheme="minorEastAsia" w:hint="eastAsia"/>
        </w:rPr>
        <w:t xml:space="preserve">　　　　　　　　　電話　　　　－　　　－　　　　</w:t>
      </w:r>
    </w:p>
    <w:sectPr w:rsidR="00190BF1" w:rsidRPr="00E432E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0473" w14:textId="77777777" w:rsidR="004C11AE" w:rsidRDefault="004C11AE" w:rsidP="00E432E9">
      <w:r>
        <w:separator/>
      </w:r>
    </w:p>
  </w:endnote>
  <w:endnote w:type="continuationSeparator" w:id="0">
    <w:p w14:paraId="5FBEE4B7" w14:textId="77777777" w:rsidR="004C11AE" w:rsidRDefault="004C11AE" w:rsidP="00E4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9369" w14:textId="77777777" w:rsidR="004C11AE" w:rsidRDefault="004C11AE" w:rsidP="00E432E9">
      <w:r>
        <w:separator/>
      </w:r>
    </w:p>
  </w:footnote>
  <w:footnote w:type="continuationSeparator" w:id="0">
    <w:p w14:paraId="6BA5FAD3" w14:textId="77777777" w:rsidR="004C11AE" w:rsidRDefault="004C11AE" w:rsidP="00E4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6"/>
    <w:rsid w:val="00017D3F"/>
    <w:rsid w:val="00033E51"/>
    <w:rsid w:val="00060E7E"/>
    <w:rsid w:val="001835D7"/>
    <w:rsid w:val="00190BF1"/>
    <w:rsid w:val="001B33FA"/>
    <w:rsid w:val="001D7969"/>
    <w:rsid w:val="001F7FB6"/>
    <w:rsid w:val="002B7957"/>
    <w:rsid w:val="00307F73"/>
    <w:rsid w:val="003A0D37"/>
    <w:rsid w:val="004C11AE"/>
    <w:rsid w:val="00572E18"/>
    <w:rsid w:val="00592536"/>
    <w:rsid w:val="00644338"/>
    <w:rsid w:val="006521EC"/>
    <w:rsid w:val="00677B5C"/>
    <w:rsid w:val="006C7CE4"/>
    <w:rsid w:val="006D5B9B"/>
    <w:rsid w:val="00767FC4"/>
    <w:rsid w:val="007E003C"/>
    <w:rsid w:val="008D3EEC"/>
    <w:rsid w:val="008D7C03"/>
    <w:rsid w:val="008F22DB"/>
    <w:rsid w:val="00926A98"/>
    <w:rsid w:val="00A336BA"/>
    <w:rsid w:val="00A52BFC"/>
    <w:rsid w:val="00B76D9F"/>
    <w:rsid w:val="00D210B9"/>
    <w:rsid w:val="00D35FB9"/>
    <w:rsid w:val="00DD136A"/>
    <w:rsid w:val="00DF4E6E"/>
    <w:rsid w:val="00E121A8"/>
    <w:rsid w:val="00E35511"/>
    <w:rsid w:val="00E41AFF"/>
    <w:rsid w:val="00E432E9"/>
    <w:rsid w:val="00E75354"/>
    <w:rsid w:val="00F03382"/>
    <w:rsid w:val="00FC4A8F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115C0"/>
  <w15:chartTrackingRefBased/>
  <w15:docId w15:val="{9C82C56C-303D-4483-8D36-0705774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32E9"/>
    <w:rPr>
      <w:kern w:val="2"/>
      <w:sz w:val="21"/>
      <w:szCs w:val="24"/>
    </w:rPr>
  </w:style>
  <w:style w:type="paragraph" w:styleId="a5">
    <w:name w:val="footer"/>
    <w:basedOn w:val="a"/>
    <w:link w:val="a6"/>
    <w:rsid w:val="00E43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3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C523-5605-46D0-B80B-E26293C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北杜市福祉大会（案）</vt:lpstr>
      <vt:lpstr>北杜市福祉大会（案）</vt:lpstr>
    </vt:vector>
  </TitlesOfParts>
  <Company>THT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北杜市福祉大会（案）</dc:title>
  <dc:subject/>
  <dc:creator>itou</dc:creator>
  <cp:keywords/>
  <dc:description/>
  <cp:lastModifiedBy>渡辺 優子</cp:lastModifiedBy>
  <cp:revision>2</cp:revision>
  <cp:lastPrinted>2008-06-12T04:09:00Z</cp:lastPrinted>
  <dcterms:created xsi:type="dcterms:W3CDTF">2025-08-21T04:25:00Z</dcterms:created>
  <dcterms:modified xsi:type="dcterms:W3CDTF">2025-08-21T04:25:00Z</dcterms:modified>
</cp:coreProperties>
</file>